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5A51" w14:textId="61359D0A" w:rsidR="001C7F37" w:rsidRDefault="00802F6F">
      <w:r>
        <w:t xml:space="preserve">Monsieur </w:t>
      </w:r>
      <w:r w:rsidR="004D5957">
        <w:t>jean Pascal Rouleau</w:t>
      </w:r>
    </w:p>
    <w:p w14:paraId="5C19B46F" w14:textId="6491E5A3" w:rsidR="00802F6F" w:rsidRDefault="004D5957">
      <w:r>
        <w:t>3</w:t>
      </w:r>
      <w:r w:rsidR="00802F6F">
        <w:t>4 R</w:t>
      </w:r>
      <w:r>
        <w:t>ue Sainte Marguerite</w:t>
      </w:r>
    </w:p>
    <w:p w14:paraId="612BEC73" w14:textId="3EB04E1D" w:rsidR="00802F6F" w:rsidRDefault="004D5957">
      <w:r>
        <w:t>21200 Beaune</w:t>
      </w:r>
    </w:p>
    <w:p w14:paraId="6D1AE7B8" w14:textId="77777777" w:rsidR="00802F6F" w:rsidRDefault="00802F6F"/>
    <w:p w14:paraId="3C3865EB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DOMAINE AF GROS</w:t>
      </w:r>
    </w:p>
    <w:p w14:paraId="5AAACDBF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5 GRANDE RUE</w:t>
      </w:r>
    </w:p>
    <w:p w14:paraId="65A40F5F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21630 POMMARD</w:t>
      </w:r>
    </w:p>
    <w:p w14:paraId="61EE9A6F" w14:textId="77777777" w:rsidR="00802F6F" w:rsidRDefault="00802F6F"/>
    <w:p w14:paraId="19A775E2" w14:textId="6053D4AB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</w:r>
      <w:r w:rsidR="004D5957">
        <w:t xml:space="preserve">Beaune le </w:t>
      </w:r>
      <w:r w:rsidR="0044138F">
        <w:t>09/09/2025</w:t>
      </w:r>
    </w:p>
    <w:p w14:paraId="4862259C" w14:textId="77777777" w:rsidR="00802F6F" w:rsidRDefault="00802F6F"/>
    <w:p w14:paraId="7849A896" w14:textId="77777777" w:rsidR="00802F6F" w:rsidRDefault="00802F6F"/>
    <w:p w14:paraId="6A95D3A3" w14:textId="0B129D49" w:rsidR="004D5957" w:rsidRDefault="004D5957">
      <w:r>
        <w:t xml:space="preserve">Mes frais </w:t>
      </w:r>
      <w:r w:rsidR="00802F6F">
        <w:t>kilométrique</w:t>
      </w:r>
      <w:r>
        <w:t>s relatifs aux</w:t>
      </w:r>
      <w:r w:rsidR="00B10C5A">
        <w:t xml:space="preserve"> vendanges des</w:t>
      </w:r>
      <w:r w:rsidR="00802F6F">
        <w:t xml:space="preserve"> vignes du beaujolais</w:t>
      </w:r>
      <w:r>
        <w:t xml:space="preserve"> </w:t>
      </w:r>
    </w:p>
    <w:p w14:paraId="1E95EDBC" w14:textId="77777777" w:rsidR="004D5957" w:rsidRDefault="004D5957">
      <w:r>
        <w:t>La puissance de mon véhicule est de 5 CV carte grise en pièce jointe.</w:t>
      </w:r>
    </w:p>
    <w:p w14:paraId="34E4986A" w14:textId="67EBC684" w:rsidR="004D5957" w:rsidRDefault="00B10C5A">
      <w:r>
        <w:t xml:space="preserve">2 jours de vendanges soit au relevé compteur de mon véhicule </w:t>
      </w:r>
      <w:r w:rsidR="0044138F">
        <w:t>470</w:t>
      </w:r>
      <w:r w:rsidR="004D5957">
        <w:t xml:space="preserve"> kms en Beaujolais </w:t>
      </w:r>
    </w:p>
    <w:p w14:paraId="7822DB19" w14:textId="77777777" w:rsidR="004D5957" w:rsidRDefault="004D5957"/>
    <w:p w14:paraId="3CD5774E" w14:textId="1A6E0687" w:rsidR="00802F6F" w:rsidRDefault="004D5957">
      <w:r>
        <w:t xml:space="preserve">Au total </w:t>
      </w:r>
      <w:r w:rsidR="0044138F">
        <w:t>470</w:t>
      </w:r>
      <w:r>
        <w:t xml:space="preserve"> kms à 0.</w:t>
      </w:r>
      <w:r w:rsidR="00B10C5A">
        <w:t>6</w:t>
      </w:r>
      <w:r w:rsidR="0044138F">
        <w:t>36</w:t>
      </w:r>
      <w:r>
        <w:t>€ =</w:t>
      </w:r>
      <w:r w:rsidR="00B10C5A">
        <w:t xml:space="preserve"> </w:t>
      </w:r>
      <w:r w:rsidR="0044138F">
        <w:t>298.92</w:t>
      </w:r>
      <w:r>
        <w:t xml:space="preserve">€  </w:t>
      </w:r>
    </w:p>
    <w:p w14:paraId="644ECC11" w14:textId="77777777" w:rsidR="00802F6F" w:rsidRDefault="00802F6F"/>
    <w:p w14:paraId="5E20A425" w14:textId="77777777" w:rsidR="00802F6F" w:rsidRDefault="00802F6F"/>
    <w:p w14:paraId="25461023" w14:textId="77777777" w:rsidR="00802F6F" w:rsidRDefault="00802F6F"/>
    <w:p w14:paraId="7F9E54E9" w14:textId="0DC93695" w:rsidR="008D2403" w:rsidRDefault="008D2403">
      <w:r>
        <w:t xml:space="preserve">Règlement en espèces </w:t>
      </w:r>
      <w:r w:rsidR="0044138F">
        <w:t>298.92</w:t>
      </w:r>
      <w:r>
        <w:t>€</w:t>
      </w:r>
    </w:p>
    <w:sectPr w:rsidR="008D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F6F"/>
    <w:rsid w:val="001C7F37"/>
    <w:rsid w:val="0044138F"/>
    <w:rsid w:val="004D5957"/>
    <w:rsid w:val="006A75EF"/>
    <w:rsid w:val="00802F6F"/>
    <w:rsid w:val="008D2403"/>
    <w:rsid w:val="00B1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6206"/>
  <w15:docId w15:val="{329F2DB5-C061-4E43-A0CF-8D1861F6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 GROS</cp:lastModifiedBy>
  <cp:revision>5</cp:revision>
  <cp:lastPrinted>2025-09-09T07:16:00Z</cp:lastPrinted>
  <dcterms:created xsi:type="dcterms:W3CDTF">2017-09-28T08:37:00Z</dcterms:created>
  <dcterms:modified xsi:type="dcterms:W3CDTF">2025-09-09T07:17:00Z</dcterms:modified>
</cp:coreProperties>
</file>